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E2" w:rsidRDefault="006D6FB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1A8DC" wp14:editId="0687EAB3">
                <wp:simplePos x="0" y="0"/>
                <wp:positionH relativeFrom="column">
                  <wp:posOffset>262255</wp:posOffset>
                </wp:positionH>
                <wp:positionV relativeFrom="paragraph">
                  <wp:posOffset>-36195</wp:posOffset>
                </wp:positionV>
                <wp:extent cx="5143500" cy="8943975"/>
                <wp:effectExtent l="0" t="0" r="19050" b="28575"/>
                <wp:wrapNone/>
                <wp:docPr id="1" name="Parchemin vertic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943975"/>
                        </a:xfrm>
                        <a:prstGeom prst="verticalScroll">
                          <a:avLst>
                            <a:gd name="adj" fmla="val 3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DE2" w:rsidRDefault="00A70DE2" w:rsidP="006D6FB1">
                            <w:pPr>
                              <w:tabs>
                                <w:tab w:val="left" w:pos="4253"/>
                                <w:tab w:val="left" w:pos="5103"/>
                              </w:tabs>
                              <w:spacing w:after="0" w:line="240" w:lineRule="auto"/>
                              <w:ind w:left="-284"/>
                              <w:jc w:val="both"/>
                            </w:pPr>
                            <w:r w:rsidRPr="006D6FB1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 xml:space="preserve">   Du </w:t>
                            </w:r>
                            <w:r w:rsidRPr="006D6FB1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>lundi 1er</w:t>
                            </w:r>
                            <w:r w:rsidRPr="006D6FB1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 xml:space="preserve"> au lundi 8 </w:t>
                            </w:r>
                            <w:r w:rsidRPr="006D6FB1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>mars</w:t>
                            </w:r>
                            <w:r>
                              <w:tab/>
                              <w:t xml:space="preserve">    </w:t>
                            </w:r>
                            <w:r w:rsidR="006D6FB1">
                              <w:tab/>
                            </w:r>
                            <w:r>
                              <w:t xml:space="preserve"> </w:t>
                            </w:r>
                            <w:r w:rsidRPr="006D6FB1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>LE KILO</w:t>
                            </w:r>
                            <w:r>
                              <w:tab/>
                            </w:r>
                          </w:p>
                          <w:p w:rsidR="00A70DE2" w:rsidRPr="00BE31E0" w:rsidRDefault="00A70DE2" w:rsidP="006D6FB1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Cordon bleu de porc, maison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ab/>
                            </w:r>
                            <w:r w:rsidRPr="006D6FB1">
                              <w:rPr>
                                <w:rFonts w:ascii="Comic Sans MS" w:hAnsi="Comic Sans MS"/>
                                <w:b/>
                              </w:rPr>
                              <w:t>CHF</w:t>
                            </w:r>
                            <w:r w:rsidRPr="006D6FB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29.50</w:t>
                            </w:r>
                          </w:p>
                          <w:p w:rsidR="00A70DE2" w:rsidRPr="00A70DE2" w:rsidRDefault="00A70DE2" w:rsidP="006D6FB1">
                            <w:pPr>
                              <w:spacing w:after="0" w:line="240" w:lineRule="auto"/>
                              <w:rPr>
                                <w:lang w:eastAsia="fr-FR"/>
                              </w:rPr>
                            </w:pPr>
                          </w:p>
                          <w:p w:rsidR="00A70DE2" w:rsidRPr="00A70DE2" w:rsidRDefault="00A70DE2" w:rsidP="006D6FB1">
                            <w:pPr>
                              <w:pStyle w:val="Titre2"/>
                              <w:tabs>
                                <w:tab w:val="clear" w:pos="4253"/>
                                <w:tab w:val="clear" w:pos="5103"/>
                                <w:tab w:val="left" w:pos="4500"/>
                                <w:tab w:val="left" w:pos="5387"/>
                              </w:tabs>
                            </w:pPr>
                            <w:r>
                              <w:t>Du mardi 2 au lundi 8 mars</w:t>
                            </w:r>
                          </w:p>
                          <w:p w:rsidR="00A70DE2" w:rsidRPr="007709D0" w:rsidRDefault="00A70DE2" w:rsidP="006D6FB1">
                            <w:pPr>
                              <w:pStyle w:val="Titre2"/>
                              <w:tabs>
                                <w:tab w:val="clear" w:pos="4253"/>
                                <w:tab w:val="clear" w:pos="5103"/>
                                <w:tab w:val="right" w:pos="6096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b w:val="0"/>
                                <w:bCs/>
                                <w:sz w:val="22"/>
                                <w:szCs w:val="22"/>
                                <w:lang w:val="fr-CH" w:eastAsia="en-US"/>
                              </w:rPr>
                              <w:t>Entrecôte</w:t>
                            </w:r>
                            <w:r>
                              <w:rPr>
                                <w:rFonts w:eastAsiaTheme="minorHAnsi" w:cstheme="minorBidi"/>
                                <w:b w:val="0"/>
                                <w:bCs/>
                                <w:sz w:val="22"/>
                                <w:szCs w:val="22"/>
                                <w:lang w:val="fr-CH" w:eastAsia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eastAsiaTheme="minorHAnsi" w:cstheme="minorBidi"/>
                                <w:b w:val="0"/>
                                <w:bCs/>
                                <w:sz w:val="22"/>
                                <w:szCs w:val="22"/>
                                <w:lang w:val="fr-CH" w:eastAsia="en-US"/>
                              </w:rPr>
                              <w:t>boeuf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lang w:val="fr-CH"/>
                              </w:rPr>
                              <w:t xml:space="preserve">      </w:t>
                            </w:r>
                            <w:r>
                              <w:rPr>
                                <w:lang w:val="fr-CH"/>
                              </w:rPr>
                              <w:tab/>
                              <w:t xml:space="preserve">  </w:t>
                            </w:r>
                            <w:r w:rsidRPr="00D3119E">
                              <w:rPr>
                                <w:rFonts w:eastAsiaTheme="minorHAnsi" w:cstheme="minorBidi"/>
                                <w:bCs/>
                                <w:sz w:val="22"/>
                                <w:szCs w:val="22"/>
                                <w:lang w:val="fr-CH" w:eastAsia="en-US"/>
                              </w:rPr>
                              <w:t xml:space="preserve">CHF </w:t>
                            </w:r>
                            <w:r>
                              <w:rPr>
                                <w:rFonts w:eastAsiaTheme="minorHAnsi" w:cstheme="minorBidi"/>
                                <w:bCs/>
                                <w:sz w:val="22"/>
                                <w:szCs w:val="22"/>
                                <w:lang w:val="fr-CH" w:eastAsia="en-US"/>
                              </w:rPr>
                              <w:t>49.50</w:t>
                            </w:r>
                            <w:r>
                              <w:rPr>
                                <w:lang w:val="fr-CH"/>
                              </w:rPr>
                              <w:tab/>
                              <w:t xml:space="preserve">   </w:t>
                            </w:r>
                          </w:p>
                          <w:p w:rsidR="00A70DE2" w:rsidRDefault="00A70DE2" w:rsidP="006D6FB1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Rôti de veau, épaule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ab/>
                              <w:t xml:space="preserve">      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CHF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32.50</w:t>
                            </w:r>
                          </w:p>
                          <w:p w:rsidR="00A70DE2" w:rsidRDefault="00A70DE2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A70DE2" w:rsidRDefault="00A70DE2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Aiguillettes</w:t>
                            </w:r>
                            <w:r w:rsidRPr="00F11009">
                              <w:rPr>
                                <w:rFonts w:ascii="Comic Sans MS" w:hAnsi="Comic Sans MS"/>
                              </w:rPr>
                              <w:t xml:space="preserve"> de poulet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duo pack,</w:t>
                            </w:r>
                          </w:p>
                          <w:p w:rsidR="00A70DE2" w:rsidRDefault="00A70DE2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libre-service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 w:rsidRPr="00F1100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</w:t>
                            </w:r>
                            <w:r w:rsidRPr="00F1100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7</w:t>
                            </w:r>
                            <w:r w:rsidRPr="00F1100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0</w:t>
                            </w:r>
                            <w:r w:rsidRPr="00F1100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0</w:t>
                            </w:r>
                          </w:p>
                          <w:p w:rsidR="00A70DE2" w:rsidRDefault="00A70DE2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A70DE2" w:rsidRDefault="00A70DE2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Du lundi 8 mars au lundi 15 mars</w:t>
                            </w:r>
                          </w:p>
                          <w:p w:rsidR="00A70DE2" w:rsidRPr="002B499B" w:rsidRDefault="00A70DE2" w:rsidP="002B499B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70DE2">
                              <w:rPr>
                                <w:rFonts w:ascii="Comic Sans MS" w:hAnsi="Comic Sans MS"/>
                              </w:rPr>
                              <w:t>Fricassée de porc, libre-service</w:t>
                            </w:r>
                            <w:r w:rsidR="002B499B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B499B" w:rsidRPr="002B499B">
                              <w:rPr>
                                <w:rFonts w:ascii="Comic Sans MS" w:hAnsi="Comic Sans MS"/>
                                <w:b/>
                              </w:rPr>
                              <w:t>CHF 9.50</w:t>
                            </w:r>
                          </w:p>
                          <w:p w:rsidR="00A70DE2" w:rsidRDefault="00A70DE2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ind w:left="2124" w:hanging="2124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A70DE2" w:rsidRDefault="00A70DE2" w:rsidP="00A70DE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</w:pPr>
                            <w:r w:rsidRPr="00BE31E0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 xml:space="preserve">Du mardi </w:t>
                            </w:r>
                            <w:r w:rsidR="002B499B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>9</w:t>
                            </w:r>
                            <w:r w:rsidRPr="00BE31E0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 xml:space="preserve"> au lundi 1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 xml:space="preserve">5 </w:t>
                            </w:r>
                            <w:r w:rsidR="002B499B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>mars</w:t>
                            </w:r>
                          </w:p>
                          <w:p w:rsidR="00A70DE2" w:rsidRDefault="002B499B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Rumpsteak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boeuf</w:t>
                            </w:r>
                            <w:proofErr w:type="spellEnd"/>
                            <w:r w:rsidR="00A70DE2">
                              <w:rPr>
                                <w:rFonts w:ascii="Comic Sans MS" w:hAnsi="Comic Sans MS"/>
                                <w:bCs/>
                              </w:rPr>
                              <w:tab/>
                            </w:r>
                            <w:r w:rsidR="00A70DE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CHF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42</w:t>
                            </w:r>
                            <w:r w:rsidR="00A70DE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5</w:t>
                            </w:r>
                            <w:r w:rsidR="00A70DE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0</w:t>
                            </w:r>
                          </w:p>
                          <w:p w:rsidR="002B499B" w:rsidRDefault="002B499B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2B499B">
                              <w:rPr>
                                <w:rFonts w:ascii="Comic Sans MS" w:hAnsi="Comic Sans MS"/>
                                <w:bCs/>
                              </w:rPr>
                              <w:t>Racks d’agneau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ab/>
                            </w:r>
                            <w:r w:rsidRPr="002B499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CHF 47.50</w:t>
                            </w:r>
                          </w:p>
                          <w:p w:rsidR="002B499B" w:rsidRDefault="002B499B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2B499B" w:rsidRDefault="002B499B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2B499B">
                              <w:rPr>
                                <w:rFonts w:ascii="Comic Sans MS" w:hAnsi="Comic Sans MS"/>
                                <w:bCs/>
                              </w:rPr>
                              <w:t>Poitrine de poulet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sous-vide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,</w:t>
                            </w:r>
                          </w:p>
                          <w:p w:rsidR="002B499B" w:rsidRPr="002B499B" w:rsidRDefault="002B499B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2B499B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DUO PACK</w:t>
                            </w:r>
                            <w:r w:rsidRPr="002B499B">
                              <w:rPr>
                                <w:rFonts w:ascii="Comic Sans MS" w:hAnsi="Comic Sans MS"/>
                                <w:bCs/>
                              </w:rPr>
                              <w:t>, libre-service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CHF</w:t>
                            </w:r>
                            <w:r w:rsidRPr="002B499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23.00</w:t>
                            </w:r>
                          </w:p>
                          <w:p w:rsidR="00A70DE2" w:rsidRPr="00C97D4C" w:rsidRDefault="00A70DE2" w:rsidP="00A70DE2">
                            <w:pPr>
                              <w:pStyle w:val="Titre6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:rsidR="00A70DE2" w:rsidRDefault="00A70DE2" w:rsidP="00A70DE2">
                            <w:pPr>
                              <w:pStyle w:val="Titre1"/>
                              <w:tabs>
                                <w:tab w:val="clear" w:pos="3828"/>
                                <w:tab w:val="clear" w:pos="4820"/>
                                <w:tab w:val="left" w:pos="4536"/>
                                <w:tab w:val="left" w:pos="5387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Du </w:t>
                            </w:r>
                            <w:r w:rsidR="002B499B">
                              <w:rPr>
                                <w:sz w:val="24"/>
                              </w:rPr>
                              <w:t>lundi 15 mars</w:t>
                            </w:r>
                            <w:r>
                              <w:rPr>
                                <w:sz w:val="24"/>
                              </w:rPr>
                              <w:t xml:space="preserve"> au lundi </w:t>
                            </w:r>
                            <w:r w:rsidR="002B499B">
                              <w:rPr>
                                <w:sz w:val="24"/>
                              </w:rPr>
                              <w:t>22 mars</w:t>
                            </w:r>
                          </w:p>
                          <w:p w:rsidR="002B499B" w:rsidRDefault="002B499B" w:rsidP="002B499B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D230A2">
                              <w:rPr>
                                <w:rFonts w:ascii="Comic Sans MS" w:hAnsi="Comic Sans MS"/>
                              </w:rPr>
                              <w:t xml:space="preserve">Viande hachée de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bœuf, 3mm ou 5mm, </w:t>
                            </w:r>
                            <w:r w:rsidRPr="00D230A2">
                              <w:rPr>
                                <w:rFonts w:ascii="Comic Sans MS" w:hAnsi="Comic Sans MS"/>
                                <w:color w:val="FF0000"/>
                              </w:rPr>
                              <w:t>500g</w:t>
                            </w:r>
                          </w:p>
                          <w:p w:rsidR="002B499B" w:rsidRDefault="002B499B" w:rsidP="002B499B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proofErr w:type="gramStart"/>
                            <w:r w:rsidRPr="002418FC">
                              <w:rPr>
                                <w:rFonts w:ascii="Comic Sans MS" w:hAnsi="Comic Sans MS"/>
                              </w:rPr>
                              <w:t>en</w:t>
                            </w:r>
                            <w:proofErr w:type="gramEnd"/>
                            <w:r w:rsidRPr="002418FC">
                              <w:rPr>
                                <w:rFonts w:ascii="Comic Sans MS" w:hAnsi="Comic Sans MS"/>
                              </w:rPr>
                              <w:t xml:space="preserve"> libre-service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230A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CHF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5.95</w:t>
                            </w:r>
                          </w:p>
                          <w:p w:rsidR="002B499B" w:rsidRDefault="002B499B" w:rsidP="00A70DE2">
                            <w:pPr>
                              <w:pStyle w:val="Titre1"/>
                              <w:tabs>
                                <w:tab w:val="clear" w:pos="3828"/>
                                <w:tab w:val="clear" w:pos="4820"/>
                                <w:tab w:val="left" w:pos="4536"/>
                                <w:tab w:val="left" w:pos="5387"/>
                              </w:tabs>
                              <w:rPr>
                                <w:rFonts w:eastAsiaTheme="minorHAnsi" w:cstheme="minorBidi"/>
                                <w:b w:val="0"/>
                                <w:sz w:val="22"/>
                                <w:szCs w:val="22"/>
                                <w:lang w:val="fr-CH" w:eastAsia="en-US"/>
                              </w:rPr>
                            </w:pPr>
                          </w:p>
                          <w:p w:rsidR="00A70DE2" w:rsidRPr="002B499B" w:rsidRDefault="00A70DE2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</w:pPr>
                            <w:r w:rsidRPr="002B499B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 xml:space="preserve">Du </w:t>
                            </w:r>
                            <w:r w:rsidR="002B499B" w:rsidRPr="002B499B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>mardi 16 mars</w:t>
                            </w:r>
                            <w:r w:rsidRPr="002B499B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 xml:space="preserve"> au lundi 2</w:t>
                            </w:r>
                            <w:r w:rsidR="002B499B" w:rsidRPr="002B499B"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0"/>
                                <w:lang w:val="fr-CA" w:eastAsia="fr-FR"/>
                              </w:rPr>
                              <w:t>2 mars</w:t>
                            </w:r>
                          </w:p>
                          <w:p w:rsidR="00A70DE2" w:rsidRDefault="002B499B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Entrecôte parisienne de bœuf, Irlande</w:t>
                            </w:r>
                            <w:r w:rsidR="00A70DE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B499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CHF 57.50</w:t>
                            </w:r>
                          </w:p>
                          <w:p w:rsidR="002B499B" w:rsidRDefault="00B84D66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Hamburger maison</w:t>
                            </w:r>
                            <w:r w:rsidR="002B499B">
                              <w:rPr>
                                <w:rFonts w:ascii="Comic Sans MS" w:hAnsi="Comic Sans MS"/>
                                <w:bCs/>
                              </w:rPr>
                              <w:tab/>
                            </w:r>
                            <w:r w:rsidR="002B499B" w:rsidRPr="002B499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CHF 22.00</w:t>
                            </w:r>
                          </w:p>
                          <w:p w:rsidR="00B84D66" w:rsidRDefault="00B84D66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84D66">
                              <w:rPr>
                                <w:rFonts w:ascii="Comic Sans MS" w:hAnsi="Comic Sans MS"/>
                                <w:bCs/>
                              </w:rPr>
                              <w:t>Viande hachée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ab/>
                              <w:t>CHF 12.30</w:t>
                            </w:r>
                          </w:p>
                          <w:p w:rsidR="00B84D66" w:rsidRDefault="00B84D66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B84D66" w:rsidRDefault="00B84D66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84D66">
                              <w:rPr>
                                <w:rFonts w:ascii="Comic Sans MS" w:hAnsi="Comic Sans MS"/>
                                <w:bCs/>
                              </w:rPr>
                              <w:t xml:space="preserve">Sticks de poulet nature, </w:t>
                            </w:r>
                            <w:proofErr w:type="spellStart"/>
                            <w:r w:rsidRPr="00B84D66">
                              <w:rPr>
                                <w:rFonts w:ascii="Comic Sans MS" w:hAnsi="Comic Sans MS"/>
                                <w:bCs/>
                              </w:rPr>
                              <w:t>sous-vide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ab/>
                            </w:r>
                            <w:r w:rsidRPr="00B84D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CHF 15.00</w:t>
                            </w:r>
                          </w:p>
                          <w:p w:rsidR="00B84D66" w:rsidRDefault="00B84D66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84D66">
                              <w:rPr>
                                <w:rFonts w:ascii="Comic Sans MS" w:hAnsi="Comic Sans MS"/>
                                <w:bCs/>
                              </w:rPr>
                              <w:t xml:space="preserve">Ailes de poulet épicées, </w:t>
                            </w:r>
                            <w:proofErr w:type="spellStart"/>
                            <w:r w:rsidRPr="00B84D66">
                              <w:rPr>
                                <w:rFonts w:ascii="Comic Sans MS" w:hAnsi="Comic Sans MS"/>
                                <w:bCs/>
                              </w:rPr>
                              <w:t>sous-vide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ab/>
                            </w:r>
                            <w:r w:rsidRPr="00B84D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CHF 15.00</w:t>
                            </w:r>
                          </w:p>
                          <w:p w:rsidR="00B84D66" w:rsidRDefault="00B84D66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B84D66" w:rsidRDefault="00B84D66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Du mardi 23 mars au lundi 29 mars</w:t>
                            </w:r>
                          </w:p>
                          <w:p w:rsidR="00B84D66" w:rsidRDefault="00B84D66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84D66">
                              <w:rPr>
                                <w:rFonts w:ascii="Comic Sans MS" w:hAnsi="Comic Sans MS"/>
                                <w:bCs/>
                              </w:rPr>
                              <w:t xml:space="preserve">Filet de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bœuf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ab/>
                            </w:r>
                            <w:r w:rsidRPr="00B84D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CHF 74.50</w:t>
                            </w:r>
                          </w:p>
                          <w:p w:rsidR="00B84D66" w:rsidRDefault="00B84D66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84D66">
                              <w:rPr>
                                <w:rFonts w:ascii="Comic Sans MS" w:hAnsi="Comic Sans MS"/>
                                <w:bCs/>
                              </w:rPr>
                              <w:t>Rôti de génisse, épaule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ab/>
                            </w:r>
                            <w:r w:rsidRPr="00B84D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CHF 23.00</w:t>
                            </w:r>
                          </w:p>
                          <w:p w:rsidR="00B84D66" w:rsidRDefault="00B84D66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84D66">
                              <w:rPr>
                                <w:rFonts w:ascii="Comic Sans MS" w:hAnsi="Comic Sans MS"/>
                                <w:bCs/>
                              </w:rPr>
                              <w:t>Tranche de veau panée, maison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ab/>
                            </w:r>
                            <w:r w:rsidRPr="00B84D6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CHF 57.50</w:t>
                            </w:r>
                          </w:p>
                          <w:p w:rsidR="00B84D66" w:rsidRDefault="00B84D66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B84D66" w:rsidRDefault="00B84D66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84D66">
                              <w:rPr>
                                <w:rFonts w:ascii="Comic Sans MS" w:hAnsi="Comic Sans MS"/>
                                <w:bCs/>
                              </w:rPr>
                              <w:t xml:space="preserve">Poulet de Bresse, </w:t>
                            </w:r>
                            <w:proofErr w:type="spellStart"/>
                            <w:r w:rsidRPr="00B84D66">
                              <w:rPr>
                                <w:rFonts w:ascii="Comic Sans MS" w:hAnsi="Comic Sans MS"/>
                                <w:bCs/>
                              </w:rPr>
                              <w:t>sous-vide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ab/>
                              <w:t>CHF 19.50</w:t>
                            </w:r>
                          </w:p>
                          <w:p w:rsidR="006D6FB1" w:rsidRDefault="006D6FB1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6D6FB1" w:rsidRDefault="006D6FB1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Du jeudi 25 mars au lundi 5 avril</w:t>
                            </w:r>
                          </w:p>
                          <w:p w:rsidR="006D6FB1" w:rsidRDefault="006D6FB1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D6FB1">
                              <w:rPr>
                                <w:rFonts w:ascii="Comic Sans MS" w:hAnsi="Comic Sans MS"/>
                                <w:bCs/>
                              </w:rPr>
                              <w:t>Gigo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t</w:t>
                            </w:r>
                            <w:r w:rsidRPr="006D6FB1">
                              <w:rPr>
                                <w:rFonts w:ascii="Comic Sans MS" w:hAnsi="Comic Sans MS"/>
                                <w:bCs/>
                              </w:rPr>
                              <w:t xml:space="preserve"> d’agneau avec 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ab/>
                              <w:t>CHF 14.50</w:t>
                            </w:r>
                          </w:p>
                          <w:p w:rsidR="006D6FB1" w:rsidRDefault="006D6FB1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6D6FB1" w:rsidRDefault="006D6FB1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6D6FB1" w:rsidRDefault="006D6FB1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6D6FB1" w:rsidRPr="00B84D66" w:rsidRDefault="006D6FB1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A70DE2" w:rsidRDefault="00A70DE2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A70DE2" w:rsidRPr="00D230A2" w:rsidRDefault="00A70DE2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70DE2" w:rsidRDefault="00A70DE2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6506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 xml:space="preserve">Du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>mardi</w:t>
                            </w:r>
                            <w:r w:rsidRPr="00B6506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>23 février au</w:t>
                            </w:r>
                            <w:r w:rsidRPr="00B6506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>lundi 1</w:t>
                            </w:r>
                            <w:r w:rsidRPr="00AF091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fr-FR" w:eastAsia="fr-FR"/>
                              </w:rPr>
                              <w:t>er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 xml:space="preserve"> mars</w:t>
                            </w:r>
                          </w:p>
                          <w:p w:rsidR="00A70DE2" w:rsidRDefault="00A70DE2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Ragoût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boeuf</w:t>
                            </w:r>
                            <w:proofErr w:type="spellEnd"/>
                            <w:r w:rsidRPr="002418FC">
                              <w:rPr>
                                <w:rFonts w:ascii="Comic Sans MS" w:hAnsi="Comic Sans MS"/>
                                <w:bCs/>
                              </w:rPr>
                              <w:t>, en libre-service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, </w:t>
                            </w:r>
                            <w:r w:rsidRPr="00AF0910">
                              <w:rPr>
                                <w:rFonts w:ascii="Comic Sans MS" w:hAnsi="Comic Sans MS"/>
                                <w:bCs/>
                                <w:color w:val="FF0000"/>
                              </w:rPr>
                              <w:t>800g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ab/>
                              <w:t xml:space="preserve">    </w:t>
                            </w:r>
                            <w:r w:rsidRPr="00B6506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CHF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18</w:t>
                            </w:r>
                            <w:r w:rsidRPr="00B6506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.50</w:t>
                            </w:r>
                          </w:p>
                          <w:p w:rsidR="00A70DE2" w:rsidRDefault="00A70DE2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Filet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boeuf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</w:rPr>
                              <w:tab/>
                            </w:r>
                            <w:r w:rsidRPr="00B6506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CHF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74</w:t>
                            </w:r>
                            <w:r w:rsidRPr="00B6506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5</w:t>
                            </w:r>
                            <w:r w:rsidRPr="00B6506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:rsidR="00A70DE2" w:rsidRPr="00A709D4" w:rsidRDefault="00A70DE2" w:rsidP="00A70DE2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F0910">
                              <w:rPr>
                                <w:rFonts w:ascii="Comic Sans MS" w:hAnsi="Comic Sans MS"/>
                                <w:bCs/>
                              </w:rPr>
                              <w:t>Filet de bœuf, en libre-service,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</w:rPr>
                              <w:t xml:space="preserve"> env. 200g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</w:rPr>
                              <w:tab/>
                            </w:r>
                            <w:r w:rsidRPr="00AF091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CHF 74.50</w:t>
                            </w:r>
                            <w:r w:rsidRPr="00D230A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A70DE2" w:rsidRDefault="00A70DE2" w:rsidP="00A70DE2">
                            <w:pPr>
                              <w:pStyle w:val="Lgende"/>
                            </w:pPr>
                            <w:r>
                              <w:t xml:space="preserve">    </w:t>
                            </w:r>
                            <w:r>
                              <w:tab/>
                            </w:r>
                          </w:p>
                          <w:p w:rsidR="00A70DE2" w:rsidRDefault="00A70DE2" w:rsidP="00A70DE2">
                            <w:pPr>
                              <w:pStyle w:val="Lgende"/>
                              <w:tabs>
                                <w:tab w:val="clear" w:pos="4500"/>
                                <w:tab w:val="clear" w:pos="5400"/>
                                <w:tab w:val="right" w:pos="6096"/>
                              </w:tabs>
                              <w:rPr>
                                <w:rFonts w:eastAsiaTheme="minorHAnsi" w:cstheme="minorBidi"/>
                                <w:b w:val="0"/>
                                <w:sz w:val="22"/>
                                <w:szCs w:val="22"/>
                                <w:lang w:val="fr-CH" w:eastAsia="en-US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b w:val="0"/>
                                <w:sz w:val="22"/>
                                <w:szCs w:val="22"/>
                                <w:lang w:val="fr-CH" w:eastAsia="en-US"/>
                              </w:rPr>
                              <w:t xml:space="preserve">Emincé </w:t>
                            </w:r>
                            <w:r w:rsidRPr="002418FC">
                              <w:rPr>
                                <w:rFonts w:eastAsiaTheme="minorHAnsi" w:cstheme="minorBidi"/>
                                <w:b w:val="0"/>
                                <w:sz w:val="22"/>
                                <w:szCs w:val="22"/>
                                <w:lang w:val="fr-CH" w:eastAsia="en-US"/>
                              </w:rPr>
                              <w:t xml:space="preserve">de </w:t>
                            </w:r>
                            <w:r>
                              <w:rPr>
                                <w:rFonts w:eastAsiaTheme="minorHAnsi" w:cstheme="minorBidi"/>
                                <w:b w:val="0"/>
                                <w:sz w:val="22"/>
                                <w:szCs w:val="22"/>
                                <w:lang w:val="fr-CH" w:eastAsia="en-US"/>
                              </w:rPr>
                              <w:t xml:space="preserve">poitrine de </w:t>
                            </w:r>
                            <w:r w:rsidRPr="002418FC">
                              <w:rPr>
                                <w:rFonts w:eastAsiaTheme="minorHAnsi" w:cstheme="minorBidi"/>
                                <w:b w:val="0"/>
                                <w:sz w:val="22"/>
                                <w:szCs w:val="22"/>
                                <w:lang w:val="fr-CH" w:eastAsia="en-US"/>
                              </w:rPr>
                              <w:t>poulet, DUO PACK</w:t>
                            </w:r>
                            <w:r>
                              <w:rPr>
                                <w:rFonts w:eastAsiaTheme="minorHAnsi" w:cstheme="minorBidi"/>
                                <w:b w:val="0"/>
                                <w:sz w:val="22"/>
                                <w:szCs w:val="22"/>
                                <w:lang w:val="fr-CH" w:eastAsia="en-US"/>
                              </w:rPr>
                              <w:t>,</w:t>
                            </w:r>
                          </w:p>
                          <w:p w:rsidR="00A70DE2" w:rsidRPr="002418FC" w:rsidRDefault="00A70DE2" w:rsidP="00A70DE2">
                            <w:pPr>
                              <w:pStyle w:val="Lgende"/>
                              <w:tabs>
                                <w:tab w:val="clear" w:pos="4500"/>
                                <w:tab w:val="clear" w:pos="5400"/>
                                <w:tab w:val="right" w:pos="6096"/>
                              </w:tabs>
                              <w:rPr>
                                <w:rFonts w:eastAsiaTheme="minorHAnsi" w:cstheme="minorBidi"/>
                                <w:sz w:val="22"/>
                                <w:szCs w:val="22"/>
                                <w:lang w:val="fr-CH"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Theme="minorHAnsi" w:cstheme="minorBidi"/>
                                <w:b w:val="0"/>
                                <w:sz w:val="22"/>
                                <w:szCs w:val="22"/>
                                <w:lang w:val="fr-CH" w:eastAsia="en-US"/>
                              </w:rPr>
                              <w:t>libre-service</w:t>
                            </w:r>
                            <w:proofErr w:type="gramEnd"/>
                            <w:r>
                              <w:rPr>
                                <w:lang w:val="fr-CH"/>
                              </w:rPr>
                              <w:tab/>
                            </w:r>
                            <w:r w:rsidRPr="002418FC">
                              <w:rPr>
                                <w:rFonts w:eastAsiaTheme="minorHAnsi" w:cstheme="minorBidi"/>
                                <w:sz w:val="22"/>
                                <w:szCs w:val="22"/>
                                <w:lang w:val="fr-CH" w:eastAsia="en-US"/>
                              </w:rPr>
                              <w:t xml:space="preserve">CHF </w:t>
                            </w:r>
                            <w:r>
                              <w:rPr>
                                <w:rFonts w:eastAsiaTheme="minorHAnsi" w:cstheme="minorBidi"/>
                                <w:sz w:val="22"/>
                                <w:szCs w:val="22"/>
                                <w:lang w:val="fr-CH" w:eastAsia="en-US"/>
                              </w:rPr>
                              <w:t>25.50</w:t>
                            </w:r>
                          </w:p>
                          <w:p w:rsidR="00A70DE2" w:rsidRDefault="00A70DE2" w:rsidP="00A70DE2">
                            <w:pPr>
                              <w:tabs>
                                <w:tab w:val="right" w:pos="6096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B6506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</w:t>
                            </w:r>
                          </w:p>
                          <w:p w:rsidR="00A70DE2" w:rsidRDefault="00A70DE2" w:rsidP="00A70DE2">
                            <w:pPr>
                              <w:ind w:left="2832" w:firstLine="708"/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1" o:spid="_x0000_s1026" type="#_x0000_t97" style="position:absolute;margin-left:20.65pt;margin-top:-2.85pt;width:405pt;height:7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" adj="800">
                <v:textbox>
                  <w:txbxContent>
                    <w:p w:rsidR="00A70DE2" w:rsidRDefault="00A70DE2" w:rsidP="006D6FB1">
                      <w:pPr>
                        <w:tabs>
                          <w:tab w:val="left" w:pos="4253"/>
                          <w:tab w:val="left" w:pos="5103"/>
                        </w:tabs>
                        <w:spacing w:after="0" w:line="240" w:lineRule="auto"/>
                        <w:ind w:left="-284"/>
                        <w:jc w:val="both"/>
                      </w:pPr>
                      <w:r w:rsidRPr="006D6FB1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 xml:space="preserve">   Du </w:t>
                      </w:r>
                      <w:r w:rsidRPr="006D6FB1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>lundi 1er</w:t>
                      </w:r>
                      <w:r w:rsidRPr="006D6FB1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 xml:space="preserve"> au lundi 8 </w:t>
                      </w:r>
                      <w:r w:rsidRPr="006D6FB1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>mars</w:t>
                      </w:r>
                      <w:r>
                        <w:tab/>
                        <w:t xml:space="preserve">    </w:t>
                      </w:r>
                      <w:r w:rsidR="006D6FB1">
                        <w:tab/>
                      </w:r>
                      <w:r>
                        <w:t xml:space="preserve"> </w:t>
                      </w:r>
                      <w:r w:rsidRPr="006D6FB1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>LE KILO</w:t>
                      </w:r>
                      <w:r>
                        <w:tab/>
                      </w:r>
                    </w:p>
                    <w:p w:rsidR="00A70DE2" w:rsidRPr="00BE31E0" w:rsidRDefault="00A70DE2" w:rsidP="006D6FB1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Cordon bleu de porc, maison</w:t>
                      </w:r>
                      <w:r>
                        <w:rPr>
                          <w:rFonts w:ascii="Comic Sans MS" w:hAnsi="Comic Sans MS"/>
                          <w:bCs/>
                        </w:rPr>
                        <w:tab/>
                      </w:r>
                      <w:r w:rsidRPr="006D6FB1">
                        <w:rPr>
                          <w:rFonts w:ascii="Comic Sans MS" w:hAnsi="Comic Sans MS"/>
                          <w:b/>
                        </w:rPr>
                        <w:t>CHF</w:t>
                      </w:r>
                      <w:r w:rsidRPr="006D6FB1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29.50</w:t>
                      </w:r>
                    </w:p>
                    <w:p w:rsidR="00A70DE2" w:rsidRPr="00A70DE2" w:rsidRDefault="00A70DE2" w:rsidP="006D6FB1">
                      <w:pPr>
                        <w:spacing w:after="0" w:line="240" w:lineRule="auto"/>
                        <w:rPr>
                          <w:lang w:eastAsia="fr-FR"/>
                        </w:rPr>
                      </w:pPr>
                    </w:p>
                    <w:p w:rsidR="00A70DE2" w:rsidRPr="00A70DE2" w:rsidRDefault="00A70DE2" w:rsidP="006D6FB1">
                      <w:pPr>
                        <w:pStyle w:val="Titre2"/>
                        <w:tabs>
                          <w:tab w:val="clear" w:pos="4253"/>
                          <w:tab w:val="clear" w:pos="5103"/>
                          <w:tab w:val="left" w:pos="4500"/>
                          <w:tab w:val="left" w:pos="5387"/>
                        </w:tabs>
                      </w:pPr>
                      <w:r>
                        <w:t>Du mardi 2 au lundi 8 mars</w:t>
                      </w:r>
                    </w:p>
                    <w:p w:rsidR="00A70DE2" w:rsidRPr="007709D0" w:rsidRDefault="00A70DE2" w:rsidP="006D6FB1">
                      <w:pPr>
                        <w:pStyle w:val="Titre2"/>
                        <w:tabs>
                          <w:tab w:val="clear" w:pos="4253"/>
                          <w:tab w:val="clear" w:pos="5103"/>
                          <w:tab w:val="right" w:pos="6096"/>
                        </w:tabs>
                        <w:rPr>
                          <w:b w:val="0"/>
                        </w:rPr>
                      </w:pPr>
                      <w:r>
                        <w:rPr>
                          <w:rFonts w:eastAsiaTheme="minorHAnsi" w:cstheme="minorBidi"/>
                          <w:b w:val="0"/>
                          <w:bCs/>
                          <w:sz w:val="22"/>
                          <w:szCs w:val="22"/>
                          <w:lang w:val="fr-CH" w:eastAsia="en-US"/>
                        </w:rPr>
                        <w:t>Entrecôte</w:t>
                      </w:r>
                      <w:r>
                        <w:rPr>
                          <w:rFonts w:eastAsiaTheme="minorHAnsi" w:cstheme="minorBidi"/>
                          <w:b w:val="0"/>
                          <w:bCs/>
                          <w:sz w:val="22"/>
                          <w:szCs w:val="22"/>
                          <w:lang w:val="fr-CH" w:eastAsia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eastAsiaTheme="minorHAnsi" w:cstheme="minorBidi"/>
                          <w:b w:val="0"/>
                          <w:bCs/>
                          <w:sz w:val="22"/>
                          <w:szCs w:val="22"/>
                          <w:lang w:val="fr-CH" w:eastAsia="en-US"/>
                        </w:rPr>
                        <w:t>boeuf</w:t>
                      </w:r>
                      <w:proofErr w:type="spellEnd"/>
                      <w:r>
                        <w:rPr>
                          <w:b w:val="0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b w:val="0"/>
                        </w:rPr>
                        <w:t xml:space="preserve"> </w:t>
                      </w:r>
                      <w:r>
                        <w:rPr>
                          <w:lang w:val="fr-CH"/>
                        </w:rPr>
                        <w:t xml:space="preserve">      </w:t>
                      </w:r>
                      <w:r>
                        <w:rPr>
                          <w:lang w:val="fr-CH"/>
                        </w:rPr>
                        <w:tab/>
                        <w:t xml:space="preserve">  </w:t>
                      </w:r>
                      <w:r w:rsidRPr="00D3119E">
                        <w:rPr>
                          <w:rFonts w:eastAsiaTheme="minorHAnsi" w:cstheme="minorBidi"/>
                          <w:bCs/>
                          <w:sz w:val="22"/>
                          <w:szCs w:val="22"/>
                          <w:lang w:val="fr-CH" w:eastAsia="en-US"/>
                        </w:rPr>
                        <w:t xml:space="preserve">CHF </w:t>
                      </w:r>
                      <w:r>
                        <w:rPr>
                          <w:rFonts w:eastAsiaTheme="minorHAnsi" w:cstheme="minorBidi"/>
                          <w:bCs/>
                          <w:sz w:val="22"/>
                          <w:szCs w:val="22"/>
                          <w:lang w:val="fr-CH" w:eastAsia="en-US"/>
                        </w:rPr>
                        <w:t>49.50</w:t>
                      </w:r>
                      <w:r>
                        <w:rPr>
                          <w:lang w:val="fr-CH"/>
                        </w:rPr>
                        <w:tab/>
                        <w:t xml:space="preserve">   </w:t>
                      </w:r>
                    </w:p>
                    <w:p w:rsidR="00A70DE2" w:rsidRDefault="00A70DE2" w:rsidP="006D6FB1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Rôti de veau, épaule</w:t>
                      </w:r>
                      <w:r>
                        <w:rPr>
                          <w:rFonts w:ascii="Comic Sans MS" w:hAnsi="Comic Sans MS"/>
                          <w:bCs/>
                        </w:rPr>
                        <w:tab/>
                        <w:t xml:space="preserve">              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CHF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32.50</w:t>
                      </w:r>
                    </w:p>
                    <w:p w:rsidR="00A70DE2" w:rsidRDefault="00A70DE2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A70DE2" w:rsidRDefault="00A70DE2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Aiguillettes</w:t>
                      </w:r>
                      <w:r w:rsidRPr="00F11009">
                        <w:rPr>
                          <w:rFonts w:ascii="Comic Sans MS" w:hAnsi="Comic Sans MS"/>
                        </w:rPr>
                        <w:t xml:space="preserve"> de poulet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</w:rPr>
                        <w:t>duo pack,</w:t>
                      </w:r>
                    </w:p>
                    <w:p w:rsidR="00A70DE2" w:rsidRDefault="00A70DE2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en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libre-service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</w:t>
                      </w:r>
                      <w:r w:rsidRPr="00F11009">
                        <w:rPr>
                          <w:rFonts w:ascii="Comic Sans MS" w:hAnsi="Comic Sans MS"/>
                          <w:b/>
                          <w:bCs/>
                        </w:rPr>
                        <w:t>CHF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 </w:t>
                      </w:r>
                      <w:r w:rsidRPr="00F11009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7</w:t>
                      </w:r>
                      <w:r w:rsidRPr="00F11009">
                        <w:rPr>
                          <w:rFonts w:ascii="Comic Sans MS" w:hAnsi="Comic Sans MS"/>
                          <w:b/>
                          <w:bCs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0</w:t>
                      </w:r>
                      <w:r w:rsidRPr="00F11009">
                        <w:rPr>
                          <w:rFonts w:ascii="Comic Sans MS" w:hAnsi="Comic Sans MS"/>
                          <w:b/>
                          <w:bCs/>
                        </w:rPr>
                        <w:t>0</w:t>
                      </w:r>
                    </w:p>
                    <w:p w:rsidR="00A70DE2" w:rsidRDefault="00A70DE2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A70DE2" w:rsidRDefault="00A70DE2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Du lundi 8 mars au lundi 15 mars</w:t>
                      </w:r>
                    </w:p>
                    <w:p w:rsidR="00A70DE2" w:rsidRPr="002B499B" w:rsidRDefault="00A70DE2" w:rsidP="002B499B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A70DE2">
                        <w:rPr>
                          <w:rFonts w:ascii="Comic Sans MS" w:hAnsi="Comic Sans MS"/>
                        </w:rPr>
                        <w:t>Fricassée de porc, libre-service</w:t>
                      </w:r>
                      <w:r w:rsidR="002B499B">
                        <w:rPr>
                          <w:rFonts w:ascii="Comic Sans MS" w:hAnsi="Comic Sans MS"/>
                        </w:rPr>
                        <w:tab/>
                      </w:r>
                      <w:r w:rsidR="002B499B" w:rsidRPr="002B499B">
                        <w:rPr>
                          <w:rFonts w:ascii="Comic Sans MS" w:hAnsi="Comic Sans MS"/>
                          <w:b/>
                        </w:rPr>
                        <w:t>CHF 9.50</w:t>
                      </w:r>
                    </w:p>
                    <w:p w:rsidR="00A70DE2" w:rsidRDefault="00A70DE2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ind w:left="2124" w:hanging="2124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A70DE2" w:rsidRDefault="00A70DE2" w:rsidP="00A70DE2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</w:pPr>
                      <w:r w:rsidRPr="00BE31E0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 xml:space="preserve">Du mardi </w:t>
                      </w:r>
                      <w:r w:rsidR="002B499B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>9</w:t>
                      </w:r>
                      <w:r w:rsidRPr="00BE31E0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 xml:space="preserve"> au lundi 1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 xml:space="preserve">5 </w:t>
                      </w:r>
                      <w:r w:rsidR="002B499B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>mars</w:t>
                      </w:r>
                    </w:p>
                    <w:p w:rsidR="00A70DE2" w:rsidRDefault="002B499B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</w:rPr>
                        <w:t>Rumpsteak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</w:rPr>
                        <w:t>boeuf</w:t>
                      </w:r>
                      <w:proofErr w:type="spellEnd"/>
                      <w:r w:rsidR="00A70DE2">
                        <w:rPr>
                          <w:rFonts w:ascii="Comic Sans MS" w:hAnsi="Comic Sans MS"/>
                          <w:bCs/>
                        </w:rPr>
                        <w:tab/>
                      </w:r>
                      <w:r w:rsidR="00A70DE2">
                        <w:rPr>
                          <w:rFonts w:ascii="Comic Sans MS" w:hAnsi="Comic Sans MS"/>
                          <w:b/>
                          <w:bCs/>
                        </w:rPr>
                        <w:t xml:space="preserve">     CHF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42</w:t>
                      </w:r>
                      <w:r w:rsidR="00A70DE2">
                        <w:rPr>
                          <w:rFonts w:ascii="Comic Sans MS" w:hAnsi="Comic Sans MS"/>
                          <w:b/>
                          <w:bCs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5</w:t>
                      </w:r>
                      <w:r w:rsidR="00A70DE2">
                        <w:rPr>
                          <w:rFonts w:ascii="Comic Sans MS" w:hAnsi="Comic Sans MS"/>
                          <w:b/>
                          <w:bCs/>
                        </w:rPr>
                        <w:t>0</w:t>
                      </w:r>
                    </w:p>
                    <w:p w:rsidR="002B499B" w:rsidRDefault="002B499B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2B499B">
                        <w:rPr>
                          <w:rFonts w:ascii="Comic Sans MS" w:hAnsi="Comic Sans MS"/>
                          <w:bCs/>
                        </w:rPr>
                        <w:t>Racks d’agneau</w:t>
                      </w:r>
                      <w:r>
                        <w:rPr>
                          <w:rFonts w:ascii="Comic Sans MS" w:hAnsi="Comic Sans MS"/>
                          <w:bCs/>
                        </w:rPr>
                        <w:tab/>
                      </w:r>
                      <w:r w:rsidRPr="002B499B">
                        <w:rPr>
                          <w:rFonts w:ascii="Comic Sans MS" w:hAnsi="Comic Sans MS"/>
                          <w:b/>
                          <w:bCs/>
                        </w:rPr>
                        <w:t>CHF 47.50</w:t>
                      </w:r>
                    </w:p>
                    <w:p w:rsidR="002B499B" w:rsidRDefault="002B499B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2B499B" w:rsidRDefault="002B499B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2B499B">
                        <w:rPr>
                          <w:rFonts w:ascii="Comic Sans MS" w:hAnsi="Comic Sans MS"/>
                          <w:bCs/>
                        </w:rPr>
                        <w:t>Poitrine de poulet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</w:rPr>
                        <w:t>sous-vide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</w:rPr>
                        <w:t>,</w:t>
                      </w:r>
                    </w:p>
                    <w:p w:rsidR="002B499B" w:rsidRPr="002B499B" w:rsidRDefault="002B499B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2B499B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</w:rPr>
                        <w:t>DUO PACK</w:t>
                      </w:r>
                      <w:r w:rsidRPr="002B499B">
                        <w:rPr>
                          <w:rFonts w:ascii="Comic Sans MS" w:hAnsi="Comic Sans MS"/>
                          <w:bCs/>
                        </w:rPr>
                        <w:t>, libre-service</w:t>
                      </w:r>
                      <w:r>
                        <w:rPr>
                          <w:rFonts w:ascii="Comic Sans MS" w:hAnsi="Comic Sans MS"/>
                          <w:bCs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CHF</w:t>
                      </w:r>
                      <w:r w:rsidRPr="002B499B">
                        <w:rPr>
                          <w:rFonts w:ascii="Comic Sans MS" w:hAnsi="Comic Sans MS"/>
                          <w:b/>
                          <w:bCs/>
                        </w:rPr>
                        <w:t xml:space="preserve"> 23.00</w:t>
                      </w:r>
                    </w:p>
                    <w:p w:rsidR="00A70DE2" w:rsidRPr="00C97D4C" w:rsidRDefault="00A70DE2" w:rsidP="00A70DE2">
                      <w:pPr>
                        <w:pStyle w:val="Titre6"/>
                        <w:rPr>
                          <w:sz w:val="20"/>
                          <w:u w:val="none"/>
                        </w:rPr>
                      </w:pPr>
                    </w:p>
                    <w:p w:rsidR="00A70DE2" w:rsidRDefault="00A70DE2" w:rsidP="00A70DE2">
                      <w:pPr>
                        <w:pStyle w:val="Titre1"/>
                        <w:tabs>
                          <w:tab w:val="clear" w:pos="3828"/>
                          <w:tab w:val="clear" w:pos="4820"/>
                          <w:tab w:val="left" w:pos="4536"/>
                          <w:tab w:val="left" w:pos="5387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Du </w:t>
                      </w:r>
                      <w:r w:rsidR="002B499B">
                        <w:rPr>
                          <w:sz w:val="24"/>
                        </w:rPr>
                        <w:t>lundi 15 mars</w:t>
                      </w:r>
                      <w:r>
                        <w:rPr>
                          <w:sz w:val="24"/>
                        </w:rPr>
                        <w:t xml:space="preserve"> au lundi </w:t>
                      </w:r>
                      <w:r w:rsidR="002B499B">
                        <w:rPr>
                          <w:sz w:val="24"/>
                        </w:rPr>
                        <w:t>22 mars</w:t>
                      </w:r>
                    </w:p>
                    <w:p w:rsidR="002B499B" w:rsidRDefault="002B499B" w:rsidP="002B499B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  <w:r w:rsidRPr="00D230A2">
                        <w:rPr>
                          <w:rFonts w:ascii="Comic Sans MS" w:hAnsi="Comic Sans MS"/>
                        </w:rPr>
                        <w:t xml:space="preserve">Viande hachée de </w:t>
                      </w:r>
                      <w:r>
                        <w:rPr>
                          <w:rFonts w:ascii="Comic Sans MS" w:hAnsi="Comic Sans MS"/>
                        </w:rPr>
                        <w:t xml:space="preserve">bœuf, 3mm ou 5mm, </w:t>
                      </w:r>
                      <w:r w:rsidRPr="00D230A2">
                        <w:rPr>
                          <w:rFonts w:ascii="Comic Sans MS" w:hAnsi="Comic Sans MS"/>
                          <w:color w:val="FF0000"/>
                        </w:rPr>
                        <w:t>500g</w:t>
                      </w:r>
                    </w:p>
                    <w:p w:rsidR="002B499B" w:rsidRDefault="002B499B" w:rsidP="002B499B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proofErr w:type="gramStart"/>
                      <w:r w:rsidRPr="002418FC">
                        <w:rPr>
                          <w:rFonts w:ascii="Comic Sans MS" w:hAnsi="Comic Sans MS"/>
                        </w:rPr>
                        <w:t>en</w:t>
                      </w:r>
                      <w:proofErr w:type="gramEnd"/>
                      <w:r w:rsidRPr="002418FC">
                        <w:rPr>
                          <w:rFonts w:ascii="Comic Sans MS" w:hAnsi="Comic Sans MS"/>
                        </w:rPr>
                        <w:t xml:space="preserve"> libre-service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D230A2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CHF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5.95</w:t>
                      </w:r>
                    </w:p>
                    <w:p w:rsidR="002B499B" w:rsidRDefault="002B499B" w:rsidP="00A70DE2">
                      <w:pPr>
                        <w:pStyle w:val="Titre1"/>
                        <w:tabs>
                          <w:tab w:val="clear" w:pos="3828"/>
                          <w:tab w:val="clear" w:pos="4820"/>
                          <w:tab w:val="left" w:pos="4536"/>
                          <w:tab w:val="left" w:pos="5387"/>
                        </w:tabs>
                        <w:rPr>
                          <w:rFonts w:eastAsiaTheme="minorHAnsi" w:cstheme="minorBidi"/>
                          <w:b w:val="0"/>
                          <w:sz w:val="22"/>
                          <w:szCs w:val="22"/>
                          <w:lang w:val="fr-CH" w:eastAsia="en-US"/>
                        </w:rPr>
                      </w:pPr>
                    </w:p>
                    <w:p w:rsidR="00A70DE2" w:rsidRPr="002B499B" w:rsidRDefault="00A70DE2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</w:pPr>
                      <w:r w:rsidRPr="002B499B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 xml:space="preserve">Du </w:t>
                      </w:r>
                      <w:r w:rsidR="002B499B" w:rsidRPr="002B499B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>mardi 16 mars</w:t>
                      </w:r>
                      <w:r w:rsidRPr="002B499B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 xml:space="preserve"> au lundi 2</w:t>
                      </w:r>
                      <w:r w:rsidR="002B499B" w:rsidRPr="002B499B"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0"/>
                          <w:lang w:val="fr-CA" w:eastAsia="fr-FR"/>
                        </w:rPr>
                        <w:t>2 mars</w:t>
                      </w:r>
                    </w:p>
                    <w:p w:rsidR="00A70DE2" w:rsidRDefault="002B499B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</w:rPr>
                        <w:t>Entrecôte parisienne de bœuf, Irlande</w:t>
                      </w:r>
                      <w:r w:rsidR="00A70DE2">
                        <w:rPr>
                          <w:rFonts w:ascii="Comic Sans MS" w:hAnsi="Comic Sans MS"/>
                        </w:rPr>
                        <w:tab/>
                      </w:r>
                      <w:r w:rsidRPr="002B499B">
                        <w:rPr>
                          <w:rFonts w:ascii="Comic Sans MS" w:hAnsi="Comic Sans MS"/>
                          <w:b/>
                          <w:bCs/>
                        </w:rPr>
                        <w:t>CHF 57.50</w:t>
                      </w:r>
                    </w:p>
                    <w:p w:rsidR="002B499B" w:rsidRDefault="00B84D66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Hamburger maison</w:t>
                      </w:r>
                      <w:r w:rsidR="002B499B">
                        <w:rPr>
                          <w:rFonts w:ascii="Comic Sans MS" w:hAnsi="Comic Sans MS"/>
                          <w:bCs/>
                        </w:rPr>
                        <w:tab/>
                      </w:r>
                      <w:r w:rsidR="002B499B" w:rsidRPr="002B499B">
                        <w:rPr>
                          <w:rFonts w:ascii="Comic Sans MS" w:hAnsi="Comic Sans MS"/>
                          <w:b/>
                          <w:bCs/>
                        </w:rPr>
                        <w:t>CHF 22.00</w:t>
                      </w:r>
                    </w:p>
                    <w:p w:rsidR="00B84D66" w:rsidRDefault="00B84D66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84D66">
                        <w:rPr>
                          <w:rFonts w:ascii="Comic Sans MS" w:hAnsi="Comic Sans MS"/>
                          <w:bCs/>
                        </w:rPr>
                        <w:t>Viande hachée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ab/>
                        <w:t>CHF 12.30</w:t>
                      </w:r>
                    </w:p>
                    <w:p w:rsidR="00B84D66" w:rsidRDefault="00B84D66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B84D66" w:rsidRDefault="00B84D66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84D66">
                        <w:rPr>
                          <w:rFonts w:ascii="Comic Sans MS" w:hAnsi="Comic Sans MS"/>
                          <w:bCs/>
                        </w:rPr>
                        <w:t xml:space="preserve">Sticks de poulet nature, </w:t>
                      </w:r>
                      <w:proofErr w:type="spellStart"/>
                      <w:r w:rsidRPr="00B84D66">
                        <w:rPr>
                          <w:rFonts w:ascii="Comic Sans MS" w:hAnsi="Comic Sans MS"/>
                          <w:bCs/>
                        </w:rPr>
                        <w:t>sous-vide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</w:rPr>
                        <w:tab/>
                      </w:r>
                      <w:r w:rsidRPr="00B84D66">
                        <w:rPr>
                          <w:rFonts w:ascii="Comic Sans MS" w:hAnsi="Comic Sans MS"/>
                          <w:b/>
                          <w:bCs/>
                        </w:rPr>
                        <w:t>CHF 15.00</w:t>
                      </w:r>
                    </w:p>
                    <w:p w:rsidR="00B84D66" w:rsidRDefault="00B84D66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84D66">
                        <w:rPr>
                          <w:rFonts w:ascii="Comic Sans MS" w:hAnsi="Comic Sans MS"/>
                          <w:bCs/>
                        </w:rPr>
                        <w:t xml:space="preserve">Ailes de poulet épicées, </w:t>
                      </w:r>
                      <w:proofErr w:type="spellStart"/>
                      <w:r w:rsidRPr="00B84D66">
                        <w:rPr>
                          <w:rFonts w:ascii="Comic Sans MS" w:hAnsi="Comic Sans MS"/>
                          <w:bCs/>
                        </w:rPr>
                        <w:t>sous-vide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</w:rPr>
                        <w:tab/>
                      </w:r>
                      <w:r w:rsidRPr="00B84D66">
                        <w:rPr>
                          <w:rFonts w:ascii="Comic Sans MS" w:hAnsi="Comic Sans MS"/>
                          <w:b/>
                          <w:bCs/>
                        </w:rPr>
                        <w:t>CHF 15.00</w:t>
                      </w:r>
                    </w:p>
                    <w:p w:rsidR="00B84D66" w:rsidRDefault="00B84D66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B84D66" w:rsidRDefault="00B84D66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Du mardi 23 mars au lundi 29 mars</w:t>
                      </w:r>
                    </w:p>
                    <w:p w:rsidR="00B84D66" w:rsidRDefault="00B84D66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84D66">
                        <w:rPr>
                          <w:rFonts w:ascii="Comic Sans MS" w:hAnsi="Comic Sans MS"/>
                          <w:bCs/>
                        </w:rPr>
                        <w:t xml:space="preserve">Filet de </w:t>
                      </w:r>
                      <w:r>
                        <w:rPr>
                          <w:rFonts w:ascii="Comic Sans MS" w:hAnsi="Comic Sans MS"/>
                          <w:bCs/>
                        </w:rPr>
                        <w:t>bœuf</w:t>
                      </w:r>
                      <w:r>
                        <w:rPr>
                          <w:rFonts w:ascii="Comic Sans MS" w:hAnsi="Comic Sans MS"/>
                          <w:bCs/>
                        </w:rPr>
                        <w:tab/>
                      </w:r>
                      <w:r w:rsidRPr="00B84D66">
                        <w:rPr>
                          <w:rFonts w:ascii="Comic Sans MS" w:hAnsi="Comic Sans MS"/>
                          <w:b/>
                          <w:bCs/>
                        </w:rPr>
                        <w:t>CHF 74.50</w:t>
                      </w:r>
                    </w:p>
                    <w:p w:rsidR="00B84D66" w:rsidRDefault="00B84D66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84D66">
                        <w:rPr>
                          <w:rFonts w:ascii="Comic Sans MS" w:hAnsi="Comic Sans MS"/>
                          <w:bCs/>
                        </w:rPr>
                        <w:t>Rôti de génisse, épaule</w:t>
                      </w:r>
                      <w:r>
                        <w:rPr>
                          <w:rFonts w:ascii="Comic Sans MS" w:hAnsi="Comic Sans MS"/>
                          <w:bCs/>
                        </w:rPr>
                        <w:tab/>
                      </w:r>
                      <w:r w:rsidRPr="00B84D66">
                        <w:rPr>
                          <w:rFonts w:ascii="Comic Sans MS" w:hAnsi="Comic Sans MS"/>
                          <w:b/>
                          <w:bCs/>
                        </w:rPr>
                        <w:t>CHF 23.00</w:t>
                      </w:r>
                    </w:p>
                    <w:p w:rsidR="00B84D66" w:rsidRDefault="00B84D66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84D66">
                        <w:rPr>
                          <w:rFonts w:ascii="Comic Sans MS" w:hAnsi="Comic Sans MS"/>
                          <w:bCs/>
                        </w:rPr>
                        <w:t>Tranche de veau panée, maison</w:t>
                      </w:r>
                      <w:r>
                        <w:rPr>
                          <w:rFonts w:ascii="Comic Sans MS" w:hAnsi="Comic Sans MS"/>
                          <w:bCs/>
                        </w:rPr>
                        <w:tab/>
                      </w:r>
                      <w:r w:rsidRPr="00B84D66">
                        <w:rPr>
                          <w:rFonts w:ascii="Comic Sans MS" w:hAnsi="Comic Sans MS"/>
                          <w:b/>
                          <w:bCs/>
                        </w:rPr>
                        <w:t>CHF 57.50</w:t>
                      </w:r>
                    </w:p>
                    <w:p w:rsidR="00B84D66" w:rsidRDefault="00B84D66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B84D66" w:rsidRDefault="00B84D66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84D66">
                        <w:rPr>
                          <w:rFonts w:ascii="Comic Sans MS" w:hAnsi="Comic Sans MS"/>
                          <w:bCs/>
                        </w:rPr>
                        <w:t xml:space="preserve">Poulet de Bresse, </w:t>
                      </w:r>
                      <w:proofErr w:type="spellStart"/>
                      <w:r w:rsidRPr="00B84D66">
                        <w:rPr>
                          <w:rFonts w:ascii="Comic Sans MS" w:hAnsi="Comic Sans MS"/>
                          <w:bCs/>
                        </w:rPr>
                        <w:t>sous-vide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</w:rPr>
                        <w:tab/>
                        <w:t>CHF 19.50</w:t>
                      </w:r>
                    </w:p>
                    <w:p w:rsidR="006D6FB1" w:rsidRDefault="006D6FB1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6D6FB1" w:rsidRDefault="006D6FB1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Du jeudi 25 mars au lundi 5 avril</w:t>
                      </w:r>
                    </w:p>
                    <w:p w:rsidR="006D6FB1" w:rsidRDefault="006D6FB1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D6FB1">
                        <w:rPr>
                          <w:rFonts w:ascii="Comic Sans MS" w:hAnsi="Comic Sans MS"/>
                          <w:bCs/>
                        </w:rPr>
                        <w:t>Gigo</w:t>
                      </w:r>
                      <w:r>
                        <w:rPr>
                          <w:rFonts w:ascii="Comic Sans MS" w:hAnsi="Comic Sans MS"/>
                          <w:bCs/>
                        </w:rPr>
                        <w:t>t</w:t>
                      </w:r>
                      <w:r w:rsidRPr="006D6FB1">
                        <w:rPr>
                          <w:rFonts w:ascii="Comic Sans MS" w:hAnsi="Comic Sans MS"/>
                          <w:bCs/>
                        </w:rPr>
                        <w:t xml:space="preserve"> d’agneau avec os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ab/>
                        <w:t>CHF 14.50</w:t>
                      </w:r>
                    </w:p>
                    <w:p w:rsidR="006D6FB1" w:rsidRDefault="006D6FB1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6D6FB1" w:rsidRDefault="006D6FB1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6D6FB1" w:rsidRDefault="006D6FB1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6D6FB1" w:rsidRPr="00B84D66" w:rsidRDefault="006D6FB1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A70DE2" w:rsidRDefault="00A70DE2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A70DE2" w:rsidRPr="00D230A2" w:rsidRDefault="00A70DE2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70DE2" w:rsidRDefault="00A70DE2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fr-FR" w:eastAsia="fr-FR"/>
                        </w:rPr>
                      </w:pPr>
                      <w:r w:rsidRPr="00B65060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fr-FR" w:eastAsia="fr-FR"/>
                        </w:rPr>
                        <w:t xml:space="preserve">Du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fr-FR" w:eastAsia="fr-FR"/>
                        </w:rPr>
                        <w:t>mardi</w:t>
                      </w:r>
                      <w:r w:rsidRPr="00B65060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fr-FR" w:eastAsia="fr-FR"/>
                        </w:rPr>
                        <w:t>23 février au</w:t>
                      </w:r>
                      <w:r w:rsidRPr="00B65060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fr-FR" w:eastAsia="fr-FR"/>
                        </w:rPr>
                        <w:t>lundi 1</w:t>
                      </w:r>
                      <w:r w:rsidRPr="00AF0910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vertAlign w:val="superscript"/>
                          <w:lang w:val="fr-FR" w:eastAsia="fr-FR"/>
                        </w:rPr>
                        <w:t>er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val="fr-FR" w:eastAsia="fr-FR"/>
                        </w:rPr>
                        <w:t xml:space="preserve"> mars</w:t>
                      </w:r>
                    </w:p>
                    <w:p w:rsidR="00A70DE2" w:rsidRDefault="00A70DE2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Ragoût de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</w:rPr>
                        <w:t>boeuf</w:t>
                      </w:r>
                      <w:proofErr w:type="spellEnd"/>
                      <w:r w:rsidRPr="002418FC">
                        <w:rPr>
                          <w:rFonts w:ascii="Comic Sans MS" w:hAnsi="Comic Sans MS"/>
                          <w:bCs/>
                        </w:rPr>
                        <w:t>, en libre-service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, </w:t>
                      </w:r>
                      <w:r w:rsidRPr="00AF0910">
                        <w:rPr>
                          <w:rFonts w:ascii="Comic Sans MS" w:hAnsi="Comic Sans MS"/>
                          <w:bCs/>
                          <w:color w:val="FF0000"/>
                        </w:rPr>
                        <w:t>800g</w:t>
                      </w:r>
                      <w:r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fr-FR" w:eastAsia="fr-FR"/>
                        </w:rPr>
                        <w:tab/>
                        <w:t xml:space="preserve">    </w:t>
                      </w:r>
                      <w:r w:rsidRPr="00B65060">
                        <w:rPr>
                          <w:rFonts w:ascii="Comic Sans MS" w:hAnsi="Comic Sans MS"/>
                          <w:b/>
                          <w:bCs/>
                        </w:rPr>
                        <w:t xml:space="preserve">CHF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18</w:t>
                      </w:r>
                      <w:r w:rsidRPr="00B65060">
                        <w:rPr>
                          <w:rFonts w:ascii="Comic Sans MS" w:hAnsi="Comic Sans MS"/>
                          <w:b/>
                          <w:bCs/>
                        </w:rPr>
                        <w:t>.50</w:t>
                      </w:r>
                    </w:p>
                    <w:p w:rsidR="00A70DE2" w:rsidRDefault="00A70DE2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Cs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Filet de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</w:rPr>
                        <w:t>boeuf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FF0000"/>
                        </w:rPr>
                        <w:tab/>
                      </w:r>
                      <w:r w:rsidRPr="00B65060">
                        <w:rPr>
                          <w:rFonts w:ascii="Comic Sans MS" w:hAnsi="Comic Sans MS"/>
                          <w:b/>
                          <w:bCs/>
                        </w:rPr>
                        <w:t xml:space="preserve">CHF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74</w:t>
                      </w:r>
                      <w:r w:rsidRPr="00B65060">
                        <w:rPr>
                          <w:rFonts w:ascii="Comic Sans MS" w:hAnsi="Comic Sans MS"/>
                          <w:b/>
                          <w:bCs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5</w:t>
                      </w:r>
                      <w:r w:rsidRPr="00B65060">
                        <w:rPr>
                          <w:rFonts w:ascii="Comic Sans MS" w:hAnsi="Comic Sans MS"/>
                          <w:b/>
                          <w:bCs/>
                        </w:rPr>
                        <w:t>0</w:t>
                      </w:r>
                      <w:r>
                        <w:rPr>
                          <w:rFonts w:ascii="Comic Sans MS" w:hAnsi="Comic Sans MS"/>
                          <w:bCs/>
                          <w:color w:val="FF0000"/>
                        </w:rPr>
                        <w:t xml:space="preserve"> </w:t>
                      </w:r>
                    </w:p>
                    <w:p w:rsidR="00A70DE2" w:rsidRPr="00A709D4" w:rsidRDefault="00A70DE2" w:rsidP="00A70DE2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F0910">
                        <w:rPr>
                          <w:rFonts w:ascii="Comic Sans MS" w:hAnsi="Comic Sans MS"/>
                          <w:bCs/>
                        </w:rPr>
                        <w:t>Filet de bœuf, en libre-service,</w:t>
                      </w:r>
                      <w:r>
                        <w:rPr>
                          <w:rFonts w:ascii="Comic Sans MS" w:hAnsi="Comic Sans MS"/>
                          <w:bCs/>
                          <w:color w:val="FF0000"/>
                        </w:rPr>
                        <w:t xml:space="preserve"> env. 200g</w:t>
                      </w:r>
                      <w:r>
                        <w:rPr>
                          <w:rFonts w:ascii="Comic Sans MS" w:hAnsi="Comic Sans MS"/>
                          <w:bCs/>
                          <w:color w:val="FF0000"/>
                        </w:rPr>
                        <w:tab/>
                      </w:r>
                      <w:r w:rsidRPr="00AF0910">
                        <w:rPr>
                          <w:rFonts w:ascii="Comic Sans MS" w:hAnsi="Comic Sans MS"/>
                          <w:b/>
                          <w:bCs/>
                        </w:rPr>
                        <w:t>CHF 74.50</w:t>
                      </w:r>
                      <w:r w:rsidRPr="00D230A2">
                        <w:rPr>
                          <w:rFonts w:ascii="Comic Sans MS" w:hAnsi="Comic Sans MS"/>
                          <w:b/>
                          <w:bCs/>
                        </w:rPr>
                        <w:t xml:space="preserve">                                                                          </w:t>
                      </w:r>
                    </w:p>
                    <w:p w:rsidR="00A70DE2" w:rsidRDefault="00A70DE2" w:rsidP="00A70DE2">
                      <w:pPr>
                        <w:pStyle w:val="Lgende"/>
                      </w:pPr>
                      <w:r>
                        <w:t xml:space="preserve">    </w:t>
                      </w:r>
                      <w:r>
                        <w:tab/>
                      </w:r>
                    </w:p>
                    <w:p w:rsidR="00A70DE2" w:rsidRDefault="00A70DE2" w:rsidP="00A70DE2">
                      <w:pPr>
                        <w:pStyle w:val="Lgende"/>
                        <w:tabs>
                          <w:tab w:val="clear" w:pos="4500"/>
                          <w:tab w:val="clear" w:pos="5400"/>
                          <w:tab w:val="right" w:pos="6096"/>
                        </w:tabs>
                        <w:rPr>
                          <w:rFonts w:eastAsiaTheme="minorHAnsi" w:cstheme="minorBidi"/>
                          <w:b w:val="0"/>
                          <w:sz w:val="22"/>
                          <w:szCs w:val="22"/>
                          <w:lang w:val="fr-CH" w:eastAsia="en-US"/>
                        </w:rPr>
                      </w:pPr>
                      <w:r>
                        <w:rPr>
                          <w:rFonts w:eastAsiaTheme="minorHAnsi" w:cstheme="minorBidi"/>
                          <w:b w:val="0"/>
                          <w:sz w:val="22"/>
                          <w:szCs w:val="22"/>
                          <w:lang w:val="fr-CH" w:eastAsia="en-US"/>
                        </w:rPr>
                        <w:t xml:space="preserve">Emincé </w:t>
                      </w:r>
                      <w:r w:rsidRPr="002418FC">
                        <w:rPr>
                          <w:rFonts w:eastAsiaTheme="minorHAnsi" w:cstheme="minorBidi"/>
                          <w:b w:val="0"/>
                          <w:sz w:val="22"/>
                          <w:szCs w:val="22"/>
                          <w:lang w:val="fr-CH" w:eastAsia="en-US"/>
                        </w:rPr>
                        <w:t xml:space="preserve">de </w:t>
                      </w:r>
                      <w:r>
                        <w:rPr>
                          <w:rFonts w:eastAsiaTheme="minorHAnsi" w:cstheme="minorBidi"/>
                          <w:b w:val="0"/>
                          <w:sz w:val="22"/>
                          <w:szCs w:val="22"/>
                          <w:lang w:val="fr-CH" w:eastAsia="en-US"/>
                        </w:rPr>
                        <w:t xml:space="preserve">poitrine de </w:t>
                      </w:r>
                      <w:r w:rsidRPr="002418FC">
                        <w:rPr>
                          <w:rFonts w:eastAsiaTheme="minorHAnsi" w:cstheme="minorBidi"/>
                          <w:b w:val="0"/>
                          <w:sz w:val="22"/>
                          <w:szCs w:val="22"/>
                          <w:lang w:val="fr-CH" w:eastAsia="en-US"/>
                        </w:rPr>
                        <w:t>poulet, DUO PACK</w:t>
                      </w:r>
                      <w:r>
                        <w:rPr>
                          <w:rFonts w:eastAsiaTheme="minorHAnsi" w:cstheme="minorBidi"/>
                          <w:b w:val="0"/>
                          <w:sz w:val="22"/>
                          <w:szCs w:val="22"/>
                          <w:lang w:val="fr-CH" w:eastAsia="en-US"/>
                        </w:rPr>
                        <w:t>,</w:t>
                      </w:r>
                    </w:p>
                    <w:p w:rsidR="00A70DE2" w:rsidRPr="002418FC" w:rsidRDefault="00A70DE2" w:rsidP="00A70DE2">
                      <w:pPr>
                        <w:pStyle w:val="Lgende"/>
                        <w:tabs>
                          <w:tab w:val="clear" w:pos="4500"/>
                          <w:tab w:val="clear" w:pos="5400"/>
                          <w:tab w:val="right" w:pos="6096"/>
                        </w:tabs>
                        <w:rPr>
                          <w:rFonts w:eastAsiaTheme="minorHAnsi" w:cstheme="minorBidi"/>
                          <w:sz w:val="22"/>
                          <w:szCs w:val="22"/>
                          <w:lang w:val="fr-CH" w:eastAsia="en-US"/>
                        </w:rPr>
                      </w:pPr>
                      <w:proofErr w:type="gramStart"/>
                      <w:r>
                        <w:rPr>
                          <w:rFonts w:eastAsiaTheme="minorHAnsi" w:cstheme="minorBidi"/>
                          <w:b w:val="0"/>
                          <w:sz w:val="22"/>
                          <w:szCs w:val="22"/>
                          <w:lang w:val="fr-CH" w:eastAsia="en-US"/>
                        </w:rPr>
                        <w:t>libre-service</w:t>
                      </w:r>
                      <w:proofErr w:type="gramEnd"/>
                      <w:r>
                        <w:rPr>
                          <w:lang w:val="fr-CH"/>
                        </w:rPr>
                        <w:tab/>
                      </w:r>
                      <w:r w:rsidRPr="002418FC">
                        <w:rPr>
                          <w:rFonts w:eastAsiaTheme="minorHAnsi" w:cstheme="minorBidi"/>
                          <w:sz w:val="22"/>
                          <w:szCs w:val="22"/>
                          <w:lang w:val="fr-CH" w:eastAsia="en-US"/>
                        </w:rPr>
                        <w:t xml:space="preserve">CHF </w:t>
                      </w:r>
                      <w:r>
                        <w:rPr>
                          <w:rFonts w:eastAsiaTheme="minorHAnsi" w:cstheme="minorBidi"/>
                          <w:sz w:val="22"/>
                          <w:szCs w:val="22"/>
                          <w:lang w:val="fr-CH" w:eastAsia="en-US"/>
                        </w:rPr>
                        <w:t>25.50</w:t>
                      </w:r>
                    </w:p>
                    <w:p w:rsidR="00A70DE2" w:rsidRDefault="00A70DE2" w:rsidP="00A70DE2">
                      <w:pPr>
                        <w:tabs>
                          <w:tab w:val="right" w:pos="6096"/>
                        </w:tabs>
                        <w:rPr>
                          <w:rFonts w:ascii="Comic Sans MS" w:hAnsi="Comic Sans MS"/>
                        </w:rPr>
                      </w:pPr>
                      <w:r w:rsidRPr="00B65060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</w:t>
                      </w:r>
                    </w:p>
                    <w:p w:rsidR="00A70DE2" w:rsidRDefault="00A70DE2" w:rsidP="00A70DE2">
                      <w:pPr>
                        <w:ind w:left="2832" w:firstLine="708"/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70DE2">
        <w:br w:type="page"/>
      </w:r>
    </w:p>
    <w:p w:rsidR="00813086" w:rsidRDefault="005B3ED6">
      <w:r>
        <w:rPr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97155</wp:posOffset>
                </wp:positionV>
                <wp:extent cx="5143500" cy="8658225"/>
                <wp:effectExtent l="0" t="0" r="19050" b="28575"/>
                <wp:wrapNone/>
                <wp:docPr id="2" name="Parchemin vertic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658225"/>
                        </a:xfrm>
                        <a:prstGeom prst="verticalScroll">
                          <a:avLst>
                            <a:gd name="adj" fmla="val 3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3ED6" w:rsidRDefault="005B3ED6">
                            <w:pPr>
                              <w:tabs>
                                <w:tab w:val="left" w:pos="4253"/>
                                <w:tab w:val="left" w:pos="5103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</w:t>
                            </w:r>
                          </w:p>
                          <w:p w:rsidR="006D6FB1" w:rsidRDefault="006D6FB1" w:rsidP="006D6FB1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Du mardi 30 mars au lundi 5 avril</w:t>
                            </w:r>
                          </w:p>
                          <w:p w:rsidR="006D6FB1" w:rsidRPr="006D6FB1" w:rsidRDefault="006D6FB1" w:rsidP="006D6FB1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Entrecôte de génisse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ab/>
                            </w:r>
                            <w:r w:rsidRPr="006D6FB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CHF 59.50</w:t>
                            </w:r>
                          </w:p>
                          <w:p w:rsidR="005B3ED6" w:rsidRDefault="005B3ED6" w:rsidP="006D6FB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  <w:p w:rsidR="002418FC" w:rsidRPr="006D6FB1" w:rsidRDefault="006D6FB1" w:rsidP="006D6F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D6FB1">
                              <w:rPr>
                                <w:rFonts w:ascii="Comic Sans MS" w:hAnsi="Comic Sans MS"/>
                              </w:rPr>
                              <w:t xml:space="preserve">Poitrine de poulet </w:t>
                            </w:r>
                            <w:proofErr w:type="spellStart"/>
                            <w:r w:rsidRPr="006D6FB1">
                              <w:rPr>
                                <w:rFonts w:ascii="Comic Sans MS" w:hAnsi="Comic Sans MS"/>
                              </w:rPr>
                              <w:t>sous-vide</w:t>
                            </w:r>
                            <w:proofErr w:type="spellEnd"/>
                            <w:r w:rsidRPr="006D6FB1">
                              <w:rPr>
                                <w:rFonts w:ascii="Comic Sans MS" w:hAnsi="Comic Sans MS"/>
                              </w:rPr>
                              <w:t>, DUO PACK,</w:t>
                            </w:r>
                          </w:p>
                          <w:p w:rsidR="006D6FB1" w:rsidRDefault="006D6FB1" w:rsidP="006D6FB1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6D6FB1">
                              <w:rPr>
                                <w:rFonts w:ascii="Comic Sans MS" w:hAnsi="Comic Sans MS"/>
                              </w:rPr>
                              <w:t>libre-service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6D6FB1">
                              <w:rPr>
                                <w:rFonts w:ascii="Comic Sans MS" w:hAnsi="Comic Sans MS"/>
                                <w:b/>
                              </w:rPr>
                              <w:t>CHF 23.00</w:t>
                            </w:r>
                          </w:p>
                          <w:p w:rsidR="006D6FB1" w:rsidRDefault="006D6FB1" w:rsidP="006D6FB1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D6FB1" w:rsidRPr="006D6FB1" w:rsidRDefault="006D6FB1" w:rsidP="006D6FB1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B3ED6" w:rsidRDefault="005B3ED6">
                            <w:pPr>
                              <w:ind w:left="2832" w:firstLine="708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chemin vertical 2" o:spid="_x0000_s1027" type="#_x0000_t97" style="position:absolute;margin-left:8.65pt;margin-top:7.65pt;width:405pt;height:6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" adj="800">
                <v:textbox>
                  <w:txbxContent>
                    <w:p w:rsidR="005B3ED6" w:rsidRDefault="005B3ED6">
                      <w:pPr>
                        <w:tabs>
                          <w:tab w:val="left" w:pos="4253"/>
                          <w:tab w:val="left" w:pos="5103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</w:t>
                      </w:r>
                    </w:p>
                    <w:p w:rsidR="006D6FB1" w:rsidRDefault="006D6FB1" w:rsidP="006D6FB1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Du mardi 30 mars au lundi 5 avril</w:t>
                      </w:r>
                    </w:p>
                    <w:p w:rsidR="006D6FB1" w:rsidRPr="006D6FB1" w:rsidRDefault="006D6FB1" w:rsidP="006D6FB1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Entrecôte de génisse</w:t>
                      </w:r>
                      <w:r>
                        <w:rPr>
                          <w:rFonts w:ascii="Comic Sans MS" w:hAnsi="Comic Sans MS"/>
                          <w:bCs/>
                        </w:rPr>
                        <w:tab/>
                      </w:r>
                      <w:r w:rsidRPr="006D6FB1">
                        <w:rPr>
                          <w:rFonts w:ascii="Comic Sans MS" w:hAnsi="Comic Sans MS"/>
                          <w:b/>
                          <w:bCs/>
                        </w:rPr>
                        <w:t>CHF 59.50</w:t>
                      </w:r>
                    </w:p>
                    <w:p w:rsidR="005B3ED6" w:rsidRDefault="005B3ED6" w:rsidP="006D6FB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</w:p>
                    <w:p w:rsidR="002418FC" w:rsidRPr="006D6FB1" w:rsidRDefault="006D6FB1" w:rsidP="006D6FB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D6FB1">
                        <w:rPr>
                          <w:rFonts w:ascii="Comic Sans MS" w:hAnsi="Comic Sans MS"/>
                        </w:rPr>
                        <w:t xml:space="preserve">Poitrine de poulet </w:t>
                      </w:r>
                      <w:proofErr w:type="spellStart"/>
                      <w:r w:rsidRPr="006D6FB1">
                        <w:rPr>
                          <w:rFonts w:ascii="Comic Sans MS" w:hAnsi="Comic Sans MS"/>
                        </w:rPr>
                        <w:t>sous-vide</w:t>
                      </w:r>
                      <w:proofErr w:type="spellEnd"/>
                      <w:r w:rsidRPr="006D6FB1">
                        <w:rPr>
                          <w:rFonts w:ascii="Comic Sans MS" w:hAnsi="Comic Sans MS"/>
                        </w:rPr>
                        <w:t>, DUO PACK,</w:t>
                      </w:r>
                    </w:p>
                    <w:p w:rsidR="006D6FB1" w:rsidRDefault="006D6FB1" w:rsidP="006D6FB1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6D6FB1">
                        <w:rPr>
                          <w:rFonts w:ascii="Comic Sans MS" w:hAnsi="Comic Sans MS"/>
                        </w:rPr>
                        <w:t>libre-service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6D6FB1">
                        <w:rPr>
                          <w:rFonts w:ascii="Comic Sans MS" w:hAnsi="Comic Sans MS"/>
                          <w:b/>
                        </w:rPr>
                        <w:t>CHF 23.00</w:t>
                      </w:r>
                    </w:p>
                    <w:p w:rsidR="006D6FB1" w:rsidRDefault="006D6FB1" w:rsidP="006D6FB1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D6FB1" w:rsidRPr="006D6FB1" w:rsidRDefault="006D6FB1" w:rsidP="006D6FB1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B3ED6" w:rsidRDefault="005B3ED6">
                      <w:pPr>
                        <w:ind w:left="2832" w:firstLine="708"/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D6"/>
    <w:rsid w:val="002418FC"/>
    <w:rsid w:val="002B499B"/>
    <w:rsid w:val="005B3ED6"/>
    <w:rsid w:val="006D6FB1"/>
    <w:rsid w:val="006E31D8"/>
    <w:rsid w:val="007709E8"/>
    <w:rsid w:val="00813086"/>
    <w:rsid w:val="00A45F29"/>
    <w:rsid w:val="00A70DE2"/>
    <w:rsid w:val="00AF0910"/>
    <w:rsid w:val="00B65060"/>
    <w:rsid w:val="00B84D66"/>
    <w:rsid w:val="00BE31E0"/>
    <w:rsid w:val="00D230A2"/>
    <w:rsid w:val="00D3119E"/>
    <w:rsid w:val="00E02B45"/>
    <w:rsid w:val="00F1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B3ED6"/>
    <w:pPr>
      <w:keepNext/>
      <w:tabs>
        <w:tab w:val="left" w:pos="3828"/>
        <w:tab w:val="left" w:pos="4820"/>
      </w:tabs>
      <w:spacing w:after="0" w:line="240" w:lineRule="auto"/>
      <w:outlineLvl w:val="0"/>
    </w:pPr>
    <w:rPr>
      <w:rFonts w:ascii="Comic Sans MS" w:eastAsia="Times New Roman" w:hAnsi="Comic Sans MS" w:cs="Times New Roman"/>
      <w:b/>
      <w:sz w:val="26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5B3ED6"/>
    <w:pPr>
      <w:keepNext/>
      <w:tabs>
        <w:tab w:val="left" w:pos="4253"/>
        <w:tab w:val="left" w:pos="5103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4"/>
      <w:szCs w:val="20"/>
      <w:lang w:val="fr-CA" w:eastAsia="fr-FR"/>
    </w:rPr>
  </w:style>
  <w:style w:type="paragraph" w:styleId="Titre6">
    <w:name w:val="heading 6"/>
    <w:basedOn w:val="Normal"/>
    <w:next w:val="Normal"/>
    <w:link w:val="Titre6Car"/>
    <w:qFormat/>
    <w:rsid w:val="005B3ED6"/>
    <w:pPr>
      <w:keepNext/>
      <w:tabs>
        <w:tab w:val="left" w:pos="4395"/>
        <w:tab w:val="left" w:pos="4536"/>
        <w:tab w:val="left" w:pos="5387"/>
      </w:tabs>
      <w:spacing w:after="0" w:line="240" w:lineRule="auto"/>
      <w:outlineLvl w:val="5"/>
    </w:pPr>
    <w:rPr>
      <w:rFonts w:ascii="Comic Sans MS" w:eastAsia="Times New Roman" w:hAnsi="Comic Sans MS" w:cs="Times New Roman"/>
      <w:b/>
      <w:bCs/>
      <w:i/>
      <w:iCs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3ED6"/>
    <w:rPr>
      <w:rFonts w:ascii="Comic Sans MS" w:eastAsia="Times New Roman" w:hAnsi="Comic Sans MS" w:cs="Times New Roman"/>
      <w:b/>
      <w:sz w:val="26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rsid w:val="005B3ED6"/>
    <w:rPr>
      <w:rFonts w:ascii="Comic Sans MS" w:eastAsia="Times New Roman" w:hAnsi="Comic Sans MS" w:cs="Times New Roman"/>
      <w:b/>
      <w:sz w:val="24"/>
      <w:szCs w:val="20"/>
      <w:lang w:val="fr-CA" w:eastAsia="fr-FR"/>
    </w:rPr>
  </w:style>
  <w:style w:type="character" w:customStyle="1" w:styleId="Titre6Car">
    <w:name w:val="Titre 6 Car"/>
    <w:basedOn w:val="Policepardfaut"/>
    <w:link w:val="Titre6"/>
    <w:rsid w:val="005B3ED6"/>
    <w:rPr>
      <w:rFonts w:ascii="Comic Sans MS" w:eastAsia="Times New Roman" w:hAnsi="Comic Sans MS" w:cs="Times New Roman"/>
      <w:b/>
      <w:bCs/>
      <w:i/>
      <w:iCs/>
      <w:sz w:val="24"/>
      <w:szCs w:val="24"/>
      <w:u w:val="single"/>
      <w:lang w:val="fr-FR" w:eastAsia="fr-FR"/>
    </w:rPr>
  </w:style>
  <w:style w:type="paragraph" w:styleId="Lgende">
    <w:name w:val="caption"/>
    <w:basedOn w:val="Normal"/>
    <w:next w:val="Normal"/>
    <w:qFormat/>
    <w:rsid w:val="005B3ED6"/>
    <w:pPr>
      <w:tabs>
        <w:tab w:val="left" w:pos="4500"/>
        <w:tab w:val="left" w:pos="5400"/>
      </w:tabs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B3ED6"/>
    <w:pPr>
      <w:keepNext/>
      <w:tabs>
        <w:tab w:val="left" w:pos="3828"/>
        <w:tab w:val="left" w:pos="4820"/>
      </w:tabs>
      <w:spacing w:after="0" w:line="240" w:lineRule="auto"/>
      <w:outlineLvl w:val="0"/>
    </w:pPr>
    <w:rPr>
      <w:rFonts w:ascii="Comic Sans MS" w:eastAsia="Times New Roman" w:hAnsi="Comic Sans MS" w:cs="Times New Roman"/>
      <w:b/>
      <w:sz w:val="26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5B3ED6"/>
    <w:pPr>
      <w:keepNext/>
      <w:tabs>
        <w:tab w:val="left" w:pos="4253"/>
        <w:tab w:val="left" w:pos="5103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4"/>
      <w:szCs w:val="20"/>
      <w:lang w:val="fr-CA" w:eastAsia="fr-FR"/>
    </w:rPr>
  </w:style>
  <w:style w:type="paragraph" w:styleId="Titre6">
    <w:name w:val="heading 6"/>
    <w:basedOn w:val="Normal"/>
    <w:next w:val="Normal"/>
    <w:link w:val="Titre6Car"/>
    <w:qFormat/>
    <w:rsid w:val="005B3ED6"/>
    <w:pPr>
      <w:keepNext/>
      <w:tabs>
        <w:tab w:val="left" w:pos="4395"/>
        <w:tab w:val="left" w:pos="4536"/>
        <w:tab w:val="left" w:pos="5387"/>
      </w:tabs>
      <w:spacing w:after="0" w:line="240" w:lineRule="auto"/>
      <w:outlineLvl w:val="5"/>
    </w:pPr>
    <w:rPr>
      <w:rFonts w:ascii="Comic Sans MS" w:eastAsia="Times New Roman" w:hAnsi="Comic Sans MS" w:cs="Times New Roman"/>
      <w:b/>
      <w:bCs/>
      <w:i/>
      <w:iCs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3ED6"/>
    <w:rPr>
      <w:rFonts w:ascii="Comic Sans MS" w:eastAsia="Times New Roman" w:hAnsi="Comic Sans MS" w:cs="Times New Roman"/>
      <w:b/>
      <w:sz w:val="26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rsid w:val="005B3ED6"/>
    <w:rPr>
      <w:rFonts w:ascii="Comic Sans MS" w:eastAsia="Times New Roman" w:hAnsi="Comic Sans MS" w:cs="Times New Roman"/>
      <w:b/>
      <w:sz w:val="24"/>
      <w:szCs w:val="20"/>
      <w:lang w:val="fr-CA" w:eastAsia="fr-FR"/>
    </w:rPr>
  </w:style>
  <w:style w:type="character" w:customStyle="1" w:styleId="Titre6Car">
    <w:name w:val="Titre 6 Car"/>
    <w:basedOn w:val="Policepardfaut"/>
    <w:link w:val="Titre6"/>
    <w:rsid w:val="005B3ED6"/>
    <w:rPr>
      <w:rFonts w:ascii="Comic Sans MS" w:eastAsia="Times New Roman" w:hAnsi="Comic Sans MS" w:cs="Times New Roman"/>
      <w:b/>
      <w:bCs/>
      <w:i/>
      <w:iCs/>
      <w:sz w:val="24"/>
      <w:szCs w:val="24"/>
      <w:u w:val="single"/>
      <w:lang w:val="fr-FR" w:eastAsia="fr-FR"/>
    </w:rPr>
  </w:style>
  <w:style w:type="paragraph" w:styleId="Lgende">
    <w:name w:val="caption"/>
    <w:basedOn w:val="Normal"/>
    <w:next w:val="Normal"/>
    <w:qFormat/>
    <w:rsid w:val="005B3ED6"/>
    <w:pPr>
      <w:tabs>
        <w:tab w:val="left" w:pos="4500"/>
        <w:tab w:val="left" w:pos="5400"/>
      </w:tabs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Vallat</dc:creator>
  <cp:lastModifiedBy>Yannick Vallat</cp:lastModifiedBy>
  <cp:revision>4</cp:revision>
  <dcterms:created xsi:type="dcterms:W3CDTF">2020-12-15T14:35:00Z</dcterms:created>
  <dcterms:modified xsi:type="dcterms:W3CDTF">2021-02-23T09:27:00Z</dcterms:modified>
</cp:coreProperties>
</file>